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Nehvizdy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školka             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24 online                                    Téma: Oblíbená barva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Cílová slovní zásoba: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budeme opakovat oblíbené barvy. Jaká je tvoje oblíbená barva? Je to modrá,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nebo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á?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se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 na tuto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a zopakovat si barvy,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je tu také hra, kterou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zahr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doma.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Colours action song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colour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"https://genkienglish.net/coloursgame.htm"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game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sledovat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skladby,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se zatím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čili,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ívejte se na tento seznam skladeb -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Nehvizdy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playlist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enkienglish.net/coloursgame.htm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youtu.be/2EWNNpHYcss" Id="docRId0" Type="http://schemas.openxmlformats.org/officeDocument/2006/relationships/hyperlink" /><Relationship TargetMode="External" Target="https://www.youtube.com/playlist?list=PLMJphyesJ8enZV55a2oQ1bkFjjSTCH1y1" Id="docRId2" Type="http://schemas.openxmlformats.org/officeDocument/2006/relationships/hyperlink" /><Relationship Target="styles.xml" Id="docRId4" Type="http://schemas.openxmlformats.org/officeDocument/2006/relationships/styles" /></Relationships>
</file>